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227"/>
        <w:gridCol w:w="2841"/>
        <w:gridCol w:w="3174"/>
      </w:tblGrid>
      <w:tr w:rsidR="00071347" w:rsidTr="00071347">
        <w:trPr>
          <w:trHeight w:val="558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Charcoal</w:t>
            </w:r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Compression Set </w:t>
            </w:r>
          </w:p>
          <w:p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(Room temp 22hr)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D395-03</w:t>
            </w:r>
          </w:p>
        </w:tc>
        <w:tc>
          <w:tcPr>
            <w:tcW w:w="3174" w:type="dxa"/>
          </w:tcPr>
          <w:p w:rsidR="00071347" w:rsidRPr="00C53852" w:rsidRDefault="00071347" w:rsidP="00071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</w:t>
            </w:r>
          </w:p>
        </w:tc>
      </w:tr>
      <w:tr w:rsidR="00071347" w:rsidTr="00071347">
        <w:trPr>
          <w:trHeight w:val="574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2841" w:type="dxa"/>
          </w:tcPr>
          <w:p w:rsidR="00071347" w:rsidRPr="00071347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D412-06a</w:t>
            </w: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2.8 </w:t>
            </w:r>
            <w:proofErr w:type="spellStart"/>
            <w:r>
              <w:rPr>
                <w:sz w:val="32"/>
                <w:szCs w:val="32"/>
              </w:rPr>
              <w:t>kgf</w:t>
            </w:r>
            <w:proofErr w:type="spellEnd"/>
            <w:r>
              <w:rPr>
                <w:sz w:val="32"/>
                <w:szCs w:val="32"/>
              </w:rPr>
              <w:t>/cm³</w:t>
            </w:r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D412-06a</w:t>
            </w: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76%</w:t>
            </w:r>
          </w:p>
        </w:tc>
      </w:tr>
      <w:tr w:rsidR="00071347" w:rsidTr="00071347">
        <w:trPr>
          <w:trHeight w:val="547"/>
        </w:trPr>
        <w:tc>
          <w:tcPr>
            <w:tcW w:w="3227" w:type="dxa"/>
          </w:tcPr>
          <w:p w:rsidR="00071347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Compressive Strength</w:t>
            </w:r>
          </w:p>
          <w:p w:rsidR="00071347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kgf</w:t>
            </w:r>
            <w:proofErr w:type="spellEnd"/>
            <w:r>
              <w:rPr>
                <w:b/>
                <w:sz w:val="32"/>
                <w:szCs w:val="32"/>
              </w:rPr>
              <w:t>/cm³ x 10% Strain)</w:t>
            </w:r>
          </w:p>
        </w:tc>
        <w:tc>
          <w:tcPr>
            <w:tcW w:w="2841" w:type="dxa"/>
          </w:tcPr>
          <w:p w:rsidR="00071347" w:rsidRPr="00071347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ASTMD1621-04a</w:t>
            </w: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</w:t>
            </w:r>
          </w:p>
        </w:tc>
      </w:tr>
      <w:tr w:rsidR="00071347" w:rsidTr="00071347">
        <w:trPr>
          <w:trHeight w:val="569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 both sides</w:t>
            </w:r>
          </w:p>
        </w:tc>
      </w:tr>
      <w:tr w:rsidR="00071347" w:rsidTr="00071347">
        <w:trPr>
          <w:trHeight w:val="549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2841" w:type="dxa"/>
          </w:tcPr>
          <w:p w:rsidR="00071347" w:rsidRPr="00071347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C303-07</w:t>
            </w:r>
          </w:p>
        </w:tc>
        <w:tc>
          <w:tcPr>
            <w:tcW w:w="3174" w:type="dxa"/>
          </w:tcPr>
          <w:p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27g/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  <w:tr w:rsidR="00071347" w:rsidTr="00071347">
        <w:trPr>
          <w:trHeight w:val="549"/>
        </w:trPr>
        <w:tc>
          <w:tcPr>
            <w:tcW w:w="3227" w:type="dxa"/>
          </w:tcPr>
          <w:p w:rsidR="00071347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Absorption</w:t>
            </w:r>
          </w:p>
          <w:p w:rsidR="00071347" w:rsidRDefault="000713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(%) 23°C, 24hr)</w:t>
            </w:r>
          </w:p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071347" w:rsidRPr="00071347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C272-01</w:t>
            </w:r>
          </w:p>
        </w:tc>
        <w:tc>
          <w:tcPr>
            <w:tcW w:w="3174" w:type="dxa"/>
          </w:tcPr>
          <w:p w:rsidR="00071347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3.9%</w:t>
            </w:r>
            <w:bookmarkStart w:id="0" w:name="_GoBack"/>
            <w:bookmarkEnd w:id="0"/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071347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</w:t>
      </w:r>
      <w:r w:rsidR="006A327C">
        <w:rPr>
          <w:b/>
          <w:sz w:val="36"/>
          <w:szCs w:val="36"/>
        </w:rPr>
        <w:t xml:space="preserve"> </w:t>
      </w:r>
      <w:r w:rsidR="00073455">
        <w:rPr>
          <w:b/>
          <w:sz w:val="36"/>
          <w:szCs w:val="36"/>
        </w:rPr>
        <w:t xml:space="preserve">Foam </w:t>
      </w:r>
      <w:r>
        <w:rPr>
          <w:b/>
          <w:sz w:val="36"/>
          <w:szCs w:val="36"/>
        </w:rPr>
        <w:t>Tubes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45" w:rsidRDefault="005A2145" w:rsidP="00C53852">
      <w:pPr>
        <w:spacing w:after="0" w:line="240" w:lineRule="auto"/>
      </w:pPr>
      <w:r>
        <w:separator/>
      </w:r>
    </w:p>
  </w:endnote>
  <w:endnote w:type="continuationSeparator" w:id="0">
    <w:p w:rsidR="005A2145" w:rsidRDefault="005A2145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45" w:rsidRDefault="005A2145" w:rsidP="00C53852">
      <w:pPr>
        <w:spacing w:after="0" w:line="240" w:lineRule="auto"/>
      </w:pPr>
      <w:r>
        <w:separator/>
      </w:r>
    </w:p>
  </w:footnote>
  <w:footnote w:type="continuationSeparator" w:id="0">
    <w:p w:rsidR="005A2145" w:rsidRDefault="005A2145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71347"/>
    <w:rsid w:val="00073455"/>
    <w:rsid w:val="00165F9B"/>
    <w:rsid w:val="005657CC"/>
    <w:rsid w:val="005A2145"/>
    <w:rsid w:val="006A327C"/>
    <w:rsid w:val="00A47B17"/>
    <w:rsid w:val="00BC471E"/>
    <w:rsid w:val="00C417E9"/>
    <w:rsid w:val="00C53852"/>
    <w:rsid w:val="00D229B9"/>
    <w:rsid w:val="00D9346B"/>
    <w:rsid w:val="00D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2019-04-15T01:44:00Z</dcterms:created>
  <dcterms:modified xsi:type="dcterms:W3CDTF">2019-04-15T01:44:00Z</dcterms:modified>
</cp:coreProperties>
</file>